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53A4" w:rsidRDefault="001253A4"/>
    <w:tbl>
      <w:tblPr>
        <w:tblW w:w="11922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46"/>
        <w:gridCol w:w="5158"/>
        <w:gridCol w:w="2270"/>
        <w:gridCol w:w="1580"/>
        <w:gridCol w:w="85"/>
        <w:gridCol w:w="160"/>
        <w:gridCol w:w="1366"/>
        <w:gridCol w:w="657"/>
      </w:tblGrid>
      <w:tr w:rsidR="00CF553A" w:rsidRPr="00CF553A" w:rsidTr="00CF553A">
        <w:trPr>
          <w:trHeight w:val="300"/>
        </w:trPr>
        <w:tc>
          <w:tcPr>
            <w:tcW w:w="11922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F553A" w:rsidRPr="00CF553A" w:rsidRDefault="00CF553A" w:rsidP="00CF553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u w:val="single"/>
                <w:lang w:eastAsia="pl-PL"/>
              </w:rPr>
            </w:pPr>
            <w:r w:rsidRPr="00CF553A">
              <w:rPr>
                <w:rFonts w:ascii="Arial" w:eastAsia="Times New Roman" w:hAnsi="Arial" w:cs="Arial"/>
                <w:color w:val="000000"/>
                <w:sz w:val="20"/>
                <w:szCs w:val="20"/>
                <w:u w:val="single"/>
                <w:lang w:eastAsia="pl-PL"/>
              </w:rPr>
              <w:t>Załącznik nr 4 do ogłoszenia o zamówieniu</w:t>
            </w:r>
          </w:p>
        </w:tc>
      </w:tr>
      <w:tr w:rsidR="00CF553A" w:rsidRPr="00CF553A" w:rsidTr="00CF553A">
        <w:trPr>
          <w:trHeight w:val="345"/>
        </w:trPr>
        <w:tc>
          <w:tcPr>
            <w:tcW w:w="11922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F553A" w:rsidRPr="00CF553A" w:rsidRDefault="00CF553A" w:rsidP="00CF553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CF553A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(nazwa wykonawcy)</w:t>
            </w:r>
          </w:p>
        </w:tc>
      </w:tr>
      <w:tr w:rsidR="00CF553A" w:rsidRPr="00CF553A" w:rsidTr="00CF553A">
        <w:trPr>
          <w:trHeight w:val="300"/>
        </w:trPr>
        <w:tc>
          <w:tcPr>
            <w:tcW w:w="11922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F553A" w:rsidRDefault="00CF553A" w:rsidP="00CF553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CF553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Formularz cenowy</w:t>
            </w:r>
          </w:p>
          <w:p w:rsidR="001253A4" w:rsidRPr="00CF553A" w:rsidRDefault="001253A4" w:rsidP="00CF553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</w:p>
        </w:tc>
      </w:tr>
      <w:tr w:rsidR="00CF553A" w:rsidRPr="00CF553A" w:rsidTr="00CF553A">
        <w:trPr>
          <w:trHeight w:val="300"/>
        </w:trPr>
        <w:tc>
          <w:tcPr>
            <w:tcW w:w="11922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F553A" w:rsidRPr="00CF553A" w:rsidRDefault="00CF553A" w:rsidP="00CF553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CF553A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dot. postępowania o udzielenie zamówienia publicznego nr OR.VII.254.2.2017 pn.:</w:t>
            </w:r>
          </w:p>
        </w:tc>
      </w:tr>
      <w:tr w:rsidR="00CF553A" w:rsidRPr="00CF553A" w:rsidTr="00CF553A">
        <w:trPr>
          <w:trHeight w:val="300"/>
        </w:trPr>
        <w:tc>
          <w:tcPr>
            <w:tcW w:w="11922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F553A" w:rsidRDefault="00CF553A" w:rsidP="00CF553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CF553A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  <w:t>"Ochrona mienia  Starostwa Powiatowego w Raciborzu w latach 2018-2019"</w:t>
            </w:r>
          </w:p>
          <w:p w:rsidR="00CF553A" w:rsidRPr="00CF553A" w:rsidRDefault="00CF553A" w:rsidP="00CF553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CF553A" w:rsidRPr="00CF553A" w:rsidTr="00CF553A">
        <w:trPr>
          <w:trHeight w:val="1050"/>
        </w:trPr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553A" w:rsidRPr="00CF553A" w:rsidRDefault="00CF553A" w:rsidP="00CF553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CF553A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  <w:t>Lp.</w:t>
            </w:r>
          </w:p>
        </w:tc>
        <w:tc>
          <w:tcPr>
            <w:tcW w:w="51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553A" w:rsidRPr="00CF553A" w:rsidRDefault="00CF553A" w:rsidP="00CF553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CF553A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  <w:t>Przedmiot zamówienia  / usługi</w:t>
            </w:r>
          </w:p>
        </w:tc>
        <w:tc>
          <w:tcPr>
            <w:tcW w:w="22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553A" w:rsidRPr="00CF553A" w:rsidRDefault="00CF553A" w:rsidP="00CF553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CF553A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  <w:t xml:space="preserve">Cena jednostkowa brutto ( za 1 miesiąc realizacji usługi)    </w:t>
            </w:r>
          </w:p>
        </w:tc>
        <w:tc>
          <w:tcPr>
            <w:tcW w:w="15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F553A" w:rsidRPr="00CF553A" w:rsidRDefault="00CF553A" w:rsidP="00CF553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pl-PL"/>
              </w:rPr>
            </w:pPr>
            <w:r w:rsidRPr="00CF553A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pl-PL"/>
              </w:rPr>
              <w:t xml:space="preserve">Liczba miesięcy </w:t>
            </w:r>
          </w:p>
          <w:p w:rsidR="00CF553A" w:rsidRPr="00CF553A" w:rsidRDefault="00CF553A" w:rsidP="00CF553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26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553A" w:rsidRDefault="00CF553A" w:rsidP="00CF553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  <w:t xml:space="preserve">Wartość </w:t>
            </w:r>
            <w:r w:rsidRPr="00CF553A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  <w:t xml:space="preserve">  brutto</w:t>
            </w:r>
          </w:p>
          <w:p w:rsidR="00CF553A" w:rsidRPr="00CF553A" w:rsidRDefault="00CF553A" w:rsidP="00CF553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  <w:t>(3x4)</w:t>
            </w:r>
          </w:p>
        </w:tc>
      </w:tr>
      <w:tr w:rsidR="00CF553A" w:rsidRPr="00CF553A" w:rsidTr="00CF553A">
        <w:trPr>
          <w:trHeight w:val="255"/>
        </w:trPr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553A" w:rsidRPr="00CF553A" w:rsidRDefault="00CF553A" w:rsidP="00CF553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CF553A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1</w:t>
            </w:r>
          </w:p>
        </w:tc>
        <w:tc>
          <w:tcPr>
            <w:tcW w:w="51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553A" w:rsidRPr="00CF553A" w:rsidRDefault="00CF553A" w:rsidP="00CF553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CF553A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2</w:t>
            </w:r>
          </w:p>
        </w:tc>
        <w:tc>
          <w:tcPr>
            <w:tcW w:w="22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553A" w:rsidRPr="00CF553A" w:rsidRDefault="00CF553A" w:rsidP="00CF553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CF553A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3</w:t>
            </w:r>
          </w:p>
        </w:tc>
        <w:tc>
          <w:tcPr>
            <w:tcW w:w="1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553A" w:rsidRPr="00CF553A" w:rsidRDefault="00CF553A" w:rsidP="00CF553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CF553A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4</w:t>
            </w:r>
          </w:p>
        </w:tc>
        <w:tc>
          <w:tcPr>
            <w:tcW w:w="226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553A" w:rsidRPr="00CF553A" w:rsidRDefault="00CF553A" w:rsidP="00CF553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CF553A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5</w:t>
            </w:r>
          </w:p>
        </w:tc>
      </w:tr>
      <w:tr w:rsidR="00CF553A" w:rsidRPr="00CF553A" w:rsidTr="00CF553A">
        <w:trPr>
          <w:trHeight w:val="300"/>
        </w:trPr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553A" w:rsidRPr="00CF553A" w:rsidRDefault="00CF553A" w:rsidP="00CF553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CF553A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1.</w:t>
            </w:r>
          </w:p>
        </w:tc>
        <w:tc>
          <w:tcPr>
            <w:tcW w:w="51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553A" w:rsidRPr="00CF553A" w:rsidRDefault="00CF553A" w:rsidP="00CF553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CF553A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Budynek Plac Stefana Okrzei 4 A</w:t>
            </w:r>
          </w:p>
        </w:tc>
        <w:tc>
          <w:tcPr>
            <w:tcW w:w="22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553A" w:rsidRPr="00CF553A" w:rsidRDefault="00CF553A" w:rsidP="00CF553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CF553A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553A" w:rsidRPr="00CF553A" w:rsidRDefault="001253A4" w:rsidP="001253A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 xml:space="preserve">          </w:t>
            </w:r>
            <w:r w:rsidR="00CF553A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24</w:t>
            </w:r>
            <w:r w:rsidR="00CF553A" w:rsidRPr="00CF553A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6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553A" w:rsidRPr="00CF553A" w:rsidRDefault="00CF553A" w:rsidP="00CF553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CF553A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CF553A" w:rsidRPr="00CF553A" w:rsidTr="00CF553A">
        <w:trPr>
          <w:trHeight w:val="300"/>
        </w:trPr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553A" w:rsidRPr="00CF553A" w:rsidRDefault="00CF553A" w:rsidP="00CF553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CF553A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2.</w:t>
            </w:r>
          </w:p>
        </w:tc>
        <w:tc>
          <w:tcPr>
            <w:tcW w:w="51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553A" w:rsidRPr="00CF553A" w:rsidRDefault="00CF553A" w:rsidP="00CF553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CF553A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 xml:space="preserve">Budynek Plac Stefana Okrzei 4 </w:t>
            </w:r>
          </w:p>
        </w:tc>
        <w:tc>
          <w:tcPr>
            <w:tcW w:w="22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553A" w:rsidRPr="00CF553A" w:rsidRDefault="00CF553A" w:rsidP="00CF553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CF553A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553A" w:rsidRPr="00CF553A" w:rsidRDefault="001253A4" w:rsidP="001253A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 xml:space="preserve">          </w:t>
            </w:r>
            <w:r w:rsidR="00CF553A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24</w:t>
            </w:r>
            <w:r w:rsidR="00CF553A" w:rsidRPr="00CF553A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6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553A" w:rsidRPr="00CF553A" w:rsidRDefault="00CF553A" w:rsidP="00CF553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CF553A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CF553A" w:rsidRPr="00CF553A" w:rsidTr="00CF553A">
        <w:trPr>
          <w:trHeight w:val="300"/>
        </w:trPr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553A" w:rsidRPr="00CF553A" w:rsidRDefault="00CF553A" w:rsidP="00CF553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CF553A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3.</w:t>
            </w:r>
          </w:p>
        </w:tc>
        <w:tc>
          <w:tcPr>
            <w:tcW w:w="51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553A" w:rsidRPr="00CF553A" w:rsidRDefault="00CF553A" w:rsidP="00CF553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CF553A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Budynek ul.</w:t>
            </w:r>
            <w:r w:rsidR="001253A4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 xml:space="preserve"> </w:t>
            </w:r>
            <w:r w:rsidRPr="00CF553A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Opolska 5</w:t>
            </w:r>
          </w:p>
        </w:tc>
        <w:tc>
          <w:tcPr>
            <w:tcW w:w="22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553A" w:rsidRPr="00CF553A" w:rsidRDefault="00CF553A" w:rsidP="00CF553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CF553A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553A" w:rsidRPr="00CF553A" w:rsidRDefault="001253A4" w:rsidP="001253A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 xml:space="preserve">          </w:t>
            </w:r>
            <w:r w:rsidR="00CF553A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24</w:t>
            </w:r>
          </w:p>
        </w:tc>
        <w:tc>
          <w:tcPr>
            <w:tcW w:w="226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553A" w:rsidRPr="00CF553A" w:rsidRDefault="00CF553A" w:rsidP="00CF553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CF553A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CF553A" w:rsidRPr="00CF553A" w:rsidTr="00CF553A">
        <w:trPr>
          <w:trHeight w:val="300"/>
        </w:trPr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553A" w:rsidRPr="00CF553A" w:rsidRDefault="00CF553A" w:rsidP="00CF553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CF553A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4.</w:t>
            </w:r>
          </w:p>
        </w:tc>
        <w:tc>
          <w:tcPr>
            <w:tcW w:w="51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553A" w:rsidRPr="00CF553A" w:rsidRDefault="00CF553A" w:rsidP="00CF553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CF553A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Lokal ul.</w:t>
            </w:r>
            <w:r w:rsidR="001253A4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 xml:space="preserve"> </w:t>
            </w:r>
            <w:proofErr w:type="spellStart"/>
            <w:r w:rsidRPr="00CF553A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Gamowska</w:t>
            </w:r>
            <w:proofErr w:type="spellEnd"/>
            <w:r w:rsidRPr="00CF553A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 xml:space="preserve"> 3</w:t>
            </w:r>
          </w:p>
        </w:tc>
        <w:tc>
          <w:tcPr>
            <w:tcW w:w="22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553A" w:rsidRPr="00CF553A" w:rsidRDefault="00CF553A" w:rsidP="00CF553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CF553A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553A" w:rsidRPr="00CF553A" w:rsidRDefault="001253A4" w:rsidP="001253A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 xml:space="preserve">          </w:t>
            </w:r>
            <w:r w:rsidR="00CF553A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24</w:t>
            </w:r>
          </w:p>
        </w:tc>
        <w:tc>
          <w:tcPr>
            <w:tcW w:w="226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553A" w:rsidRPr="00CF553A" w:rsidRDefault="00CF553A" w:rsidP="00CF553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CF553A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CF553A" w:rsidRPr="00CF553A" w:rsidTr="00CF553A">
        <w:trPr>
          <w:trHeight w:val="555"/>
        </w:trPr>
        <w:tc>
          <w:tcPr>
            <w:tcW w:w="965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553A" w:rsidRPr="00CF553A" w:rsidRDefault="001253A4" w:rsidP="001253A4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  <w:t>Łączna cena brutto</w:t>
            </w:r>
            <w:bookmarkStart w:id="0" w:name="_GoBack"/>
            <w:bookmarkEnd w:id="0"/>
            <w:r w:rsidR="00CF553A" w:rsidRPr="00CF553A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  <w:t xml:space="preserve"> :</w:t>
            </w:r>
          </w:p>
        </w:tc>
        <w:tc>
          <w:tcPr>
            <w:tcW w:w="226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553A" w:rsidRPr="00CF553A" w:rsidRDefault="00CF553A" w:rsidP="00CF553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CF553A" w:rsidRPr="00CF553A" w:rsidTr="00CF553A">
        <w:trPr>
          <w:trHeight w:val="300"/>
        </w:trPr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F553A" w:rsidRPr="00CF553A" w:rsidRDefault="00CF553A" w:rsidP="00CF553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5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F553A" w:rsidRPr="00CF553A" w:rsidRDefault="00CF553A" w:rsidP="00CF553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F553A" w:rsidRPr="00CF553A" w:rsidRDefault="00CF553A" w:rsidP="00CF553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6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F553A" w:rsidRPr="00CF553A" w:rsidRDefault="00CF553A" w:rsidP="00CF553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553A" w:rsidRPr="00CF553A" w:rsidRDefault="00CF553A" w:rsidP="00CF553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0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553A" w:rsidRPr="00CF553A" w:rsidRDefault="00CF553A" w:rsidP="00CF553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</w:tr>
      <w:tr w:rsidR="00CF553A" w:rsidRPr="00CF553A" w:rsidTr="00CF553A">
        <w:trPr>
          <w:trHeight w:val="300"/>
        </w:trPr>
        <w:tc>
          <w:tcPr>
            <w:tcW w:w="11922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F553A" w:rsidRPr="00CF553A" w:rsidRDefault="00CF553A" w:rsidP="00CF553A">
            <w:pPr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pl-PL"/>
              </w:rPr>
            </w:pPr>
            <w:r w:rsidRPr="00CF553A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pl-PL"/>
              </w:rPr>
              <w:t>Wyliczoną "Łączną cenę brutto" należy przenieść do formularza OFERTY</w:t>
            </w:r>
          </w:p>
        </w:tc>
      </w:tr>
      <w:tr w:rsidR="00CF553A" w:rsidRPr="00CF553A" w:rsidTr="00CF553A">
        <w:trPr>
          <w:trHeight w:val="563"/>
        </w:trPr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F553A" w:rsidRPr="00CF553A" w:rsidRDefault="00CF553A" w:rsidP="00CF553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5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F553A" w:rsidRPr="00CF553A" w:rsidRDefault="00CF553A" w:rsidP="00CF553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F553A" w:rsidRPr="00CF553A" w:rsidRDefault="00CF553A" w:rsidP="00CF553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6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553A" w:rsidRPr="00CF553A" w:rsidRDefault="00CF553A" w:rsidP="00CF553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553A" w:rsidRPr="00CF553A" w:rsidRDefault="00CF553A" w:rsidP="00CF553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553A" w:rsidRPr="00CF553A" w:rsidRDefault="00CF553A" w:rsidP="00CF553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</w:tr>
      <w:tr w:rsidR="00CF553A" w:rsidRPr="00CF553A" w:rsidTr="00CF553A">
        <w:trPr>
          <w:trHeight w:val="300"/>
        </w:trPr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F553A" w:rsidRPr="00CF553A" w:rsidRDefault="00CF553A" w:rsidP="00CF553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5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F553A" w:rsidRPr="00CF553A" w:rsidRDefault="00CF553A" w:rsidP="00CF553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F553A" w:rsidRPr="00CF553A" w:rsidRDefault="00CF553A" w:rsidP="00CF553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6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F553A" w:rsidRPr="00CF553A" w:rsidRDefault="00CF553A" w:rsidP="00CF553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553A" w:rsidRPr="00CF553A" w:rsidRDefault="00CF553A" w:rsidP="00CF553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553A" w:rsidRPr="00CF553A" w:rsidRDefault="00CF553A" w:rsidP="00CF553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</w:tr>
      <w:tr w:rsidR="00CF553A" w:rsidRPr="00CF553A" w:rsidTr="00CF553A">
        <w:trPr>
          <w:trHeight w:val="300"/>
        </w:trPr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F553A" w:rsidRPr="00CF553A" w:rsidRDefault="00CF553A" w:rsidP="00CF553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5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F553A" w:rsidRPr="00CF553A" w:rsidRDefault="00CF553A" w:rsidP="00CF553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CF553A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……………………………………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611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F553A" w:rsidRPr="00CF553A" w:rsidRDefault="00CF553A" w:rsidP="00CF553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CF553A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………………………………………………………</w:t>
            </w:r>
          </w:p>
        </w:tc>
      </w:tr>
      <w:tr w:rsidR="00CF553A" w:rsidRPr="00CF553A" w:rsidTr="00CF553A">
        <w:trPr>
          <w:trHeight w:val="300"/>
        </w:trPr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F553A" w:rsidRPr="00CF553A" w:rsidRDefault="00CF553A" w:rsidP="00CF553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5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F553A" w:rsidRPr="00CF553A" w:rsidRDefault="00CF553A" w:rsidP="00CF553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CF553A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Data</w:t>
            </w:r>
          </w:p>
        </w:tc>
        <w:tc>
          <w:tcPr>
            <w:tcW w:w="611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F553A" w:rsidRPr="00CF553A" w:rsidRDefault="00CF553A" w:rsidP="00CF553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CF553A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Imiona i nazwiska oraz podpisy osób</w:t>
            </w:r>
          </w:p>
        </w:tc>
      </w:tr>
      <w:tr w:rsidR="00CF553A" w:rsidRPr="00CF553A" w:rsidTr="00CF553A">
        <w:trPr>
          <w:trHeight w:val="300"/>
        </w:trPr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F553A" w:rsidRPr="00CF553A" w:rsidRDefault="00CF553A" w:rsidP="00CF553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5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F553A" w:rsidRPr="00CF553A" w:rsidRDefault="00CF553A" w:rsidP="00CF553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611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F553A" w:rsidRPr="00CF553A" w:rsidRDefault="00CF553A" w:rsidP="00CF553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CF553A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uprawnionych do reprezentowania wykonawcy</w:t>
            </w:r>
          </w:p>
        </w:tc>
      </w:tr>
    </w:tbl>
    <w:p w:rsidR="00E07548" w:rsidRDefault="00E07548"/>
    <w:sectPr w:rsidR="00E07548" w:rsidSect="00CF553A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7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4286"/>
    <w:rsid w:val="00044286"/>
    <w:rsid w:val="001253A4"/>
    <w:rsid w:val="00CF553A"/>
    <w:rsid w:val="00E075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3912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BC0DCD3-9EBD-4944-8DE5-7654E53140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1</Pages>
  <Words>117</Words>
  <Characters>704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Jolanta.Wacha</dc:creator>
  <cp:keywords/>
  <dc:description/>
  <cp:lastModifiedBy>Jolanta.Wacha</cp:lastModifiedBy>
  <cp:revision>3</cp:revision>
  <cp:lastPrinted>2017-11-21T10:20:00Z</cp:lastPrinted>
  <dcterms:created xsi:type="dcterms:W3CDTF">2017-11-21T09:11:00Z</dcterms:created>
  <dcterms:modified xsi:type="dcterms:W3CDTF">2017-11-21T10:22:00Z</dcterms:modified>
</cp:coreProperties>
</file>